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2127"/>
        <w:gridCol w:w="2551"/>
        <w:gridCol w:w="2766"/>
      </w:tblGrid>
      <w:tr w:rsidR="004E20B7" w:rsidRPr="004E20B7" w:rsidTr="007C322E">
        <w:trPr>
          <w:trHeight w:val="420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A6A6A6"/>
                <w:sz w:val="32"/>
                <w:szCs w:val="32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b/>
                <w:bCs/>
                <w:color w:val="A6A6A6"/>
                <w:sz w:val="32"/>
                <w:szCs w:val="32"/>
                <w:lang w:eastAsia="de-DE"/>
              </w:rPr>
              <w:t>Grabungsfirma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126421" w:rsidP="00785E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12642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de-DE"/>
              </w:rPr>
              <w:t>Zuständige Denkmalbehörde</w:t>
            </w:r>
          </w:p>
        </w:tc>
      </w:tr>
      <w:tr w:rsidR="004E20B7" w:rsidRPr="004E20B7" w:rsidTr="006F06A7">
        <w:trPr>
          <w:trHeight w:val="300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Grabungsbericht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880A74" w:rsidP="006F06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 w:rsidRPr="00880A74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de-DE"/>
              </w:rPr>
              <w:t>Maßnahme Nr.</w:t>
            </w:r>
          </w:p>
        </w:tc>
      </w:tr>
      <w:tr w:rsidR="004E20B7" w:rsidRPr="004E20B7" w:rsidTr="00880A74">
        <w:trPr>
          <w:trHeight w:val="300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color w:val="A6A6A6"/>
                <w:sz w:val="20"/>
                <w:szCs w:val="20"/>
                <w:lang w:eastAsia="de-DE"/>
              </w:rPr>
            </w:pPr>
            <w:r w:rsidRPr="00B03190">
              <w:rPr>
                <w:rFonts w:ascii="Calibri" w:eastAsia="Times New Roman" w:hAnsi="Calibri" w:cs="Calibri"/>
                <w:color w:val="A6A6A6" w:themeColor="background1" w:themeShade="A6"/>
                <w:sz w:val="20"/>
                <w:szCs w:val="20"/>
                <w:lang w:eastAsia="de-DE"/>
              </w:rPr>
              <w:t>Bauvorhaben</w:t>
            </w:r>
            <w:r w:rsidR="00B03190">
              <w:rPr>
                <w:rFonts w:ascii="Calibri" w:eastAsia="Times New Roman" w:hAnsi="Calibri" w:cs="Calibri"/>
                <w:color w:val="A6A6A6" w:themeColor="background1" w:themeShade="A6"/>
                <w:sz w:val="20"/>
                <w:szCs w:val="20"/>
                <w:lang w:eastAsia="de-DE"/>
              </w:rPr>
              <w:t xml:space="preserve"> </w:t>
            </w:r>
            <w:r w:rsidR="00B03190" w:rsidRPr="00D233FA">
              <w:rPr>
                <w:rFonts w:cstheme="minorHAnsi"/>
                <w:color w:val="A6A6A6" w:themeColor="background1" w:themeShade="A6"/>
                <w:sz w:val="20"/>
              </w:rPr>
              <w:t>(</w:t>
            </w:r>
            <w:proofErr w:type="spellStart"/>
            <w:r w:rsidR="00B03190" w:rsidRPr="00D233FA">
              <w:rPr>
                <w:rFonts w:cstheme="minorHAnsi"/>
                <w:color w:val="A6A6A6" w:themeColor="background1" w:themeShade="A6"/>
                <w:sz w:val="20"/>
              </w:rPr>
              <w:t>SuedLink</w:t>
            </w:r>
            <w:proofErr w:type="spellEnd"/>
            <w:r w:rsidR="00B03190" w:rsidRPr="00D233FA">
              <w:rPr>
                <w:rFonts w:cstheme="minorHAnsi"/>
                <w:color w:val="A6A6A6" w:themeColor="background1" w:themeShade="A6"/>
                <w:sz w:val="20"/>
              </w:rPr>
              <w:t xml:space="preserve"> mit Abschnittsbezeichnung und vollständigen Angaben wie VAA, VAM, BAM)</w:t>
            </w:r>
            <w:bookmarkStart w:id="0" w:name="_GoBack"/>
            <w:bookmarkEnd w:id="0"/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4E20B7" w:rsidP="00785E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</w:tr>
      <w:tr w:rsidR="004E20B7" w:rsidRPr="004E20B7" w:rsidTr="007C322E">
        <w:trPr>
          <w:trHeight w:val="222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Landkreis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Gemeinde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Gemarkung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FStNr.</w:t>
            </w:r>
          </w:p>
        </w:tc>
      </w:tr>
      <w:tr w:rsidR="004E20B7" w:rsidRPr="004E20B7" w:rsidTr="006F06A7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4E20B7" w:rsidP="006F06A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0B7" w:rsidRPr="009158D0" w:rsidRDefault="004E20B7" w:rsidP="006F06A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lang w:eastAsia="de-D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0B7" w:rsidRPr="009158D0" w:rsidRDefault="004E20B7" w:rsidP="006F06A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lang w:eastAsia="de-DE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0B7" w:rsidRPr="009158D0" w:rsidRDefault="004E20B7" w:rsidP="006F06A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lang w:eastAsia="de-DE"/>
              </w:rPr>
            </w:pPr>
          </w:p>
        </w:tc>
      </w:tr>
    </w:tbl>
    <w:p w:rsidR="008660EB" w:rsidRDefault="008660EB" w:rsidP="00194750"/>
    <w:p w:rsidR="008660EB" w:rsidRPr="008660EB" w:rsidRDefault="008660EB" w:rsidP="00194750">
      <w:pPr>
        <w:rPr>
          <w:b/>
          <w:sz w:val="28"/>
        </w:rPr>
      </w:pPr>
      <w:r w:rsidRPr="008660EB">
        <w:rPr>
          <w:b/>
          <w:sz w:val="28"/>
        </w:rPr>
        <w:t>Titel (Bericht zu archäologischen Untersuchung/Baubegleitung/Prospektion vom TT.MM.JJJJ bis zum TT.MM.JJJJ)</w:t>
      </w:r>
      <w:r>
        <w:rPr>
          <w:b/>
          <w:sz w:val="28"/>
        </w:rPr>
        <w:t xml:space="preserve"> Schriftgröße 14</w:t>
      </w:r>
      <w:r w:rsidR="006F2D0C">
        <w:rPr>
          <w:b/>
          <w:sz w:val="28"/>
        </w:rPr>
        <w:t xml:space="preserve"> und fett</w:t>
      </w:r>
    </w:p>
    <w:p w:rsidR="008660EB" w:rsidRDefault="008660EB" w:rsidP="00194750"/>
    <w:p w:rsidR="008660EB" w:rsidRPr="008660EB" w:rsidRDefault="008660EB" w:rsidP="00194750">
      <w:pPr>
        <w:rPr>
          <w:b/>
          <w:sz w:val="24"/>
        </w:rPr>
      </w:pPr>
      <w:r w:rsidRPr="008660EB">
        <w:rPr>
          <w:b/>
          <w:sz w:val="24"/>
        </w:rPr>
        <w:t>Bauvorhaben (</w:t>
      </w:r>
      <w:proofErr w:type="spellStart"/>
      <w:r w:rsidR="00126421" w:rsidRPr="00126421">
        <w:rPr>
          <w:b/>
          <w:color w:val="FF0000"/>
          <w:sz w:val="24"/>
        </w:rPr>
        <w:t>SuedLink</w:t>
      </w:r>
      <w:proofErr w:type="spellEnd"/>
      <w:r w:rsidR="00126421" w:rsidRPr="00126421">
        <w:rPr>
          <w:b/>
          <w:color w:val="FF0000"/>
          <w:sz w:val="24"/>
        </w:rPr>
        <w:t xml:space="preserve"> mit Abschnittsbezeichnung</w:t>
      </w:r>
      <w:r w:rsidR="00D85BC9">
        <w:rPr>
          <w:b/>
          <w:color w:val="FF0000"/>
          <w:sz w:val="24"/>
        </w:rPr>
        <w:t xml:space="preserve"> und vollständigen Angaben wie VAA, VAM, BAM</w:t>
      </w:r>
      <w:r w:rsidRPr="008660EB">
        <w:rPr>
          <w:b/>
          <w:sz w:val="24"/>
        </w:rPr>
        <w:t>)</w:t>
      </w:r>
      <w:r w:rsidR="006F2D0C">
        <w:rPr>
          <w:b/>
          <w:sz w:val="24"/>
        </w:rPr>
        <w:t xml:space="preserve"> Schriftgröße 12 und fett</w:t>
      </w:r>
    </w:p>
    <w:p w:rsidR="008660EB" w:rsidRDefault="008660EB" w:rsidP="00194750"/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6803"/>
      </w:tblGrid>
      <w:tr w:rsidR="008660EB" w:rsidTr="008660EB">
        <w:trPr>
          <w:trHeight w:val="4535"/>
          <w:jc w:val="center"/>
        </w:trPr>
        <w:tc>
          <w:tcPr>
            <w:tcW w:w="6803" w:type="dxa"/>
          </w:tcPr>
          <w:p w:rsidR="008660EB" w:rsidRDefault="008660EB" w:rsidP="008660EB">
            <w:r>
              <w:t>Ggf. Titelbild</w:t>
            </w:r>
          </w:p>
          <w:p w:rsidR="008660EB" w:rsidRDefault="008660EB" w:rsidP="008660EB">
            <w:r>
              <w:t>(ansprechende Befundsituation, besonderer Fund oder Situationsfoto) oder Firmenlogo</w:t>
            </w:r>
          </w:p>
          <w:p w:rsidR="008660EB" w:rsidRDefault="008660EB" w:rsidP="00194750"/>
        </w:tc>
      </w:tr>
    </w:tbl>
    <w:p w:rsidR="008660EB" w:rsidRDefault="008660EB" w:rsidP="00194750"/>
    <w:p w:rsidR="008660EB" w:rsidRDefault="008660EB" w:rsidP="008660EB">
      <w:pPr>
        <w:spacing w:after="0"/>
      </w:pPr>
    </w:p>
    <w:p w:rsidR="008660EB" w:rsidRDefault="008660EB" w:rsidP="008660EB">
      <w:pPr>
        <w:spacing w:after="0"/>
      </w:pPr>
    </w:p>
    <w:p w:rsidR="008660EB" w:rsidRDefault="008660EB" w:rsidP="008660EB">
      <w:pPr>
        <w:spacing w:after="0"/>
      </w:pPr>
    </w:p>
    <w:p w:rsidR="008660EB" w:rsidRDefault="008660EB" w:rsidP="008660EB">
      <w:pPr>
        <w:spacing w:before="240" w:after="0"/>
      </w:pPr>
    </w:p>
    <w:p w:rsidR="008660EB" w:rsidRDefault="008660EB" w:rsidP="008660EB">
      <w:pPr>
        <w:spacing w:after="0"/>
      </w:pPr>
      <w:r>
        <w:t>Verfasser/in Bericht</w:t>
      </w:r>
    </w:p>
    <w:p w:rsidR="008660EB" w:rsidRDefault="008660EB" w:rsidP="008660EB">
      <w:pPr>
        <w:spacing w:after="0"/>
      </w:pPr>
      <w:r>
        <w:t>Grabungsfirma</w:t>
      </w:r>
    </w:p>
    <w:p w:rsidR="008660EB" w:rsidRDefault="008660EB" w:rsidP="008660EB">
      <w:pPr>
        <w:spacing w:after="0"/>
      </w:pPr>
      <w:r>
        <w:t>Straße, Nr</w:t>
      </w:r>
    </w:p>
    <w:p w:rsidR="008660EB" w:rsidRDefault="008660EB" w:rsidP="008660EB">
      <w:pPr>
        <w:spacing w:after="0"/>
      </w:pPr>
      <w:r>
        <w:t>PLZ Ort</w:t>
      </w:r>
    </w:p>
    <w:p w:rsidR="008660EB" w:rsidRDefault="008660EB" w:rsidP="008660EB">
      <w:pPr>
        <w:spacing w:after="0"/>
      </w:pPr>
      <w:r>
        <w:t>Telefon</w:t>
      </w:r>
    </w:p>
    <w:p w:rsidR="008660EB" w:rsidRDefault="008660EB" w:rsidP="008660EB">
      <w:pPr>
        <w:spacing w:after="0"/>
      </w:pPr>
      <w:r>
        <w:t>Mail</w:t>
      </w:r>
    </w:p>
    <w:p w:rsidR="008660EB" w:rsidRPr="009858CE" w:rsidRDefault="008660EB" w:rsidP="008660EB">
      <w:pPr>
        <w:spacing w:after="0"/>
      </w:pPr>
      <w:r>
        <w:t>Hom</w:t>
      </w:r>
      <w:r w:rsidR="00972C3D">
        <w:t>e</w:t>
      </w:r>
      <w:r>
        <w:t>page</w:t>
      </w:r>
    </w:p>
    <w:sectPr w:rsidR="008660EB" w:rsidRPr="009858CE" w:rsidSect="00190B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B4C9B"/>
    <w:multiLevelType w:val="hybridMultilevel"/>
    <w:tmpl w:val="376EF9D6"/>
    <w:lvl w:ilvl="0" w:tplc="AFF288D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075AC"/>
    <w:multiLevelType w:val="hybridMultilevel"/>
    <w:tmpl w:val="2A845B4A"/>
    <w:lvl w:ilvl="0" w:tplc="AFF288D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B7"/>
    <w:rsid w:val="00027D95"/>
    <w:rsid w:val="0007107D"/>
    <w:rsid w:val="00126421"/>
    <w:rsid w:val="00161825"/>
    <w:rsid w:val="00163D0D"/>
    <w:rsid w:val="00190BA7"/>
    <w:rsid w:val="00194750"/>
    <w:rsid w:val="001C6CFB"/>
    <w:rsid w:val="00211ED9"/>
    <w:rsid w:val="00213C01"/>
    <w:rsid w:val="0022315D"/>
    <w:rsid w:val="003370AA"/>
    <w:rsid w:val="00357B27"/>
    <w:rsid w:val="0042736E"/>
    <w:rsid w:val="004E20B7"/>
    <w:rsid w:val="004F15C1"/>
    <w:rsid w:val="005124C2"/>
    <w:rsid w:val="005A49FE"/>
    <w:rsid w:val="006513FB"/>
    <w:rsid w:val="006F06A7"/>
    <w:rsid w:val="006F2D0C"/>
    <w:rsid w:val="00700957"/>
    <w:rsid w:val="007353EE"/>
    <w:rsid w:val="0073791C"/>
    <w:rsid w:val="00785EC3"/>
    <w:rsid w:val="007C322E"/>
    <w:rsid w:val="008660EB"/>
    <w:rsid w:val="00866773"/>
    <w:rsid w:val="00880A74"/>
    <w:rsid w:val="00885692"/>
    <w:rsid w:val="008C38B4"/>
    <w:rsid w:val="009158D0"/>
    <w:rsid w:val="0092515A"/>
    <w:rsid w:val="00932F69"/>
    <w:rsid w:val="009416BD"/>
    <w:rsid w:val="00972C3D"/>
    <w:rsid w:val="009858CE"/>
    <w:rsid w:val="00B03190"/>
    <w:rsid w:val="00B70558"/>
    <w:rsid w:val="00B70BB8"/>
    <w:rsid w:val="00BD4D03"/>
    <w:rsid w:val="00BE3385"/>
    <w:rsid w:val="00BE7D4A"/>
    <w:rsid w:val="00C855E8"/>
    <w:rsid w:val="00CD2EF8"/>
    <w:rsid w:val="00CD457F"/>
    <w:rsid w:val="00CF6737"/>
    <w:rsid w:val="00D21F7D"/>
    <w:rsid w:val="00D85BC9"/>
    <w:rsid w:val="00E30EA0"/>
    <w:rsid w:val="00E33544"/>
    <w:rsid w:val="00F136EC"/>
    <w:rsid w:val="00F4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794A0"/>
  <w15:chartTrackingRefBased/>
  <w15:docId w15:val="{9F82AFE6-910B-4D58-B746-D5518678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3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36EC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C38B4"/>
    <w:pPr>
      <w:ind w:left="720"/>
      <w:contextualSpacing/>
    </w:pPr>
  </w:style>
  <w:style w:type="table" w:styleId="Tabellenraster">
    <w:name w:val="Table Grid"/>
    <w:basedOn w:val="NormaleTabelle"/>
    <w:uiPriority w:val="39"/>
    <w:rsid w:val="00866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11</cp:revision>
  <cp:lastPrinted>2022-09-27T06:33:00Z</cp:lastPrinted>
  <dcterms:created xsi:type="dcterms:W3CDTF">2022-09-29T08:37:00Z</dcterms:created>
  <dcterms:modified xsi:type="dcterms:W3CDTF">2023-05-25T06:51:00Z</dcterms:modified>
</cp:coreProperties>
</file>